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3969"/>
        <w:gridCol w:w="2977"/>
      </w:tblGrid>
      <w:tr w:rsidR="00E34196" w:rsidRPr="002B4377" w14:paraId="641811C1" w14:textId="77777777" w:rsidTr="00E54093">
        <w:trPr>
          <w:trHeight w:val="397"/>
        </w:trPr>
        <w:tc>
          <w:tcPr>
            <w:tcW w:w="1417" w:type="dxa"/>
            <w:vAlign w:val="bottom"/>
          </w:tcPr>
          <w:p w14:paraId="617D7F04" w14:textId="3629E719" w:rsidR="002B4377" w:rsidRPr="00C77446" w:rsidRDefault="002B4377" w:rsidP="00E54093">
            <w:pPr>
              <w:jc w:val="right"/>
              <w:rPr>
                <w:sz w:val="20"/>
                <w:szCs w:val="20"/>
              </w:rPr>
            </w:pPr>
            <w:r w:rsidRPr="00C77446">
              <w:rPr>
                <w:sz w:val="20"/>
                <w:szCs w:val="20"/>
              </w:rPr>
              <w:t>Child name: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bottom"/>
          </w:tcPr>
          <w:p w14:paraId="267EB949" w14:textId="77515479" w:rsidR="002B4377" w:rsidRPr="00C77446" w:rsidRDefault="002B4377" w:rsidP="00E54093">
            <w:pPr>
              <w:rPr>
                <w:b/>
                <w:bCs/>
              </w:rPr>
            </w:pPr>
          </w:p>
        </w:tc>
        <w:tc>
          <w:tcPr>
            <w:tcW w:w="3969" w:type="dxa"/>
            <w:vAlign w:val="bottom"/>
          </w:tcPr>
          <w:p w14:paraId="6696F085" w14:textId="42E60A12" w:rsidR="002B4377" w:rsidRPr="00C77446" w:rsidRDefault="008975B3" w:rsidP="00E54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plan</w:t>
            </w:r>
            <w:r w:rsidR="002B4377" w:rsidRPr="00C77446"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bottom"/>
          </w:tcPr>
          <w:p w14:paraId="479617B3" w14:textId="77777777" w:rsidR="002B4377" w:rsidRPr="00C77446" w:rsidRDefault="002B4377" w:rsidP="00E54093">
            <w:pPr>
              <w:rPr>
                <w:b/>
                <w:bCs/>
              </w:rPr>
            </w:pPr>
          </w:p>
        </w:tc>
      </w:tr>
      <w:tr w:rsidR="00E34196" w:rsidRPr="002B4377" w14:paraId="3900C52E" w14:textId="77777777" w:rsidTr="00E54093">
        <w:trPr>
          <w:trHeight w:val="397"/>
        </w:trPr>
        <w:tc>
          <w:tcPr>
            <w:tcW w:w="1417" w:type="dxa"/>
            <w:vAlign w:val="bottom"/>
          </w:tcPr>
          <w:p w14:paraId="0A6E1041" w14:textId="1C2FEBE2" w:rsidR="002B4377" w:rsidRPr="00C77446" w:rsidRDefault="002E341B" w:rsidP="00E54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group</w:t>
            </w:r>
            <w:r w:rsidR="002B4377" w:rsidRPr="00C77446">
              <w:rPr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B7239BF" w14:textId="77777777" w:rsidR="002B4377" w:rsidRPr="00C77446" w:rsidRDefault="002B4377" w:rsidP="00E54093">
            <w:pPr>
              <w:rPr>
                <w:b/>
                <w:bCs/>
              </w:rPr>
            </w:pPr>
          </w:p>
        </w:tc>
        <w:tc>
          <w:tcPr>
            <w:tcW w:w="3969" w:type="dxa"/>
            <w:vAlign w:val="bottom"/>
          </w:tcPr>
          <w:p w14:paraId="281E2DB4" w14:textId="1770FE3B" w:rsidR="002B4377" w:rsidRPr="00C77446" w:rsidRDefault="002B4377" w:rsidP="00E54093">
            <w:pPr>
              <w:jc w:val="right"/>
              <w:rPr>
                <w:sz w:val="20"/>
                <w:szCs w:val="20"/>
              </w:rPr>
            </w:pPr>
            <w:r w:rsidRPr="00C77446">
              <w:rPr>
                <w:sz w:val="20"/>
                <w:szCs w:val="20"/>
              </w:rPr>
              <w:t>Date for review: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8CC19A6" w14:textId="77777777" w:rsidR="002B4377" w:rsidRPr="00C77446" w:rsidRDefault="002B4377" w:rsidP="00E54093">
            <w:pPr>
              <w:rPr>
                <w:b/>
                <w:bCs/>
              </w:rPr>
            </w:pPr>
          </w:p>
        </w:tc>
      </w:tr>
    </w:tbl>
    <w:p w14:paraId="6DA3C00F" w14:textId="77777777" w:rsidR="002B4377" w:rsidRPr="00C77446" w:rsidRDefault="002B4377">
      <w:pPr>
        <w:rPr>
          <w:sz w:val="16"/>
          <w:szCs w:val="16"/>
        </w:rPr>
      </w:pPr>
    </w:p>
    <w:tbl>
      <w:tblPr>
        <w:tblStyle w:val="TableGrid"/>
        <w:tblW w:w="15488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709"/>
        <w:gridCol w:w="4773"/>
        <w:gridCol w:w="4773"/>
        <w:gridCol w:w="4774"/>
      </w:tblGrid>
      <w:tr w:rsidR="002B4377" w:rsidRPr="00552D5D" w14:paraId="7E8750DE" w14:textId="77777777" w:rsidTr="00D766FE">
        <w:trPr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A8330" w14:textId="77777777" w:rsidR="002B4377" w:rsidRPr="00552D5D" w:rsidRDefault="002B4377" w:rsidP="00D766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7B9A7" w14:textId="77777777" w:rsidR="002B4377" w:rsidRPr="00552D5D" w:rsidRDefault="002B4377" w:rsidP="00D766F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22"/>
              </w:rPr>
              <w:t>Score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2730" w14:textId="77777777" w:rsidR="002B4377" w:rsidRPr="00B41A0F" w:rsidRDefault="002B4377" w:rsidP="00D766F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</w:pPr>
            <w:r w:rsidRPr="00B41A0F"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  <w:t>Predict</w:t>
            </w:r>
          </w:p>
          <w:p w14:paraId="73CE4F73" w14:textId="69E247E7" w:rsidR="002B4377" w:rsidRPr="00552D5D" w:rsidRDefault="002B4377" w:rsidP="00D766F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Staff/Location/Activity/Peer</w:t>
            </w:r>
            <w:r w:rsidR="00583B9E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s</w:t>
            </w: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/Time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816" w14:textId="77777777" w:rsidR="002B4377" w:rsidRPr="00B41A0F" w:rsidRDefault="002B4377" w:rsidP="00D766F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</w:pPr>
            <w:r w:rsidRPr="00B41A0F"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  <w:t>Prevent</w:t>
            </w:r>
          </w:p>
          <w:p w14:paraId="1F3670D5" w14:textId="0E2036FA" w:rsidR="002B4377" w:rsidRPr="00552D5D" w:rsidRDefault="002B4377" w:rsidP="00D766F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Adaptations </w:t>
            </w:r>
            <w:r w:rsidR="006A48FB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(including</w:t>
            </w: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protective consequence</w:t>
            </w:r>
            <w:r w:rsidR="006A48FB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s)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0E2" w14:textId="77777777" w:rsidR="002B4377" w:rsidRPr="00B41A0F" w:rsidRDefault="002B4377" w:rsidP="00D766F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</w:pPr>
            <w:r w:rsidRPr="00B41A0F"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  <w:t>Progress</w:t>
            </w:r>
          </w:p>
          <w:p w14:paraId="5C9295BD" w14:textId="6154197B" w:rsidR="002B4377" w:rsidRPr="00552D5D" w:rsidRDefault="002B4377" w:rsidP="00D766F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Adaptations </w:t>
            </w:r>
            <w:r w:rsidR="006A48FB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(including </w:t>
            </w: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educational consequence</w:t>
            </w:r>
            <w:r w:rsidR="006A48FB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s)</w:t>
            </w:r>
          </w:p>
        </w:tc>
      </w:tr>
      <w:tr w:rsidR="002B4377" w:rsidRPr="00552D5D" w14:paraId="777D658C" w14:textId="77777777" w:rsidTr="001336C9">
        <w:trPr>
          <w:cantSplit/>
          <w:trHeight w:val="2268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836535B" w14:textId="77777777" w:rsidR="002B4377" w:rsidRPr="00552D5D" w:rsidRDefault="002B4377" w:rsidP="00D766FE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8"/>
                <w:szCs w:val="20"/>
              </w:rPr>
              <w:t>Increased Anxiety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8387" w14:textId="77777777" w:rsidR="002B4377" w:rsidRPr="00552D5D" w:rsidRDefault="002B4377" w:rsidP="001336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+3</w:t>
            </w:r>
          </w:p>
          <w:p w14:paraId="784AB818" w14:textId="77777777" w:rsidR="002B4377" w:rsidRPr="00552D5D" w:rsidRDefault="002B4377" w:rsidP="001336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-</w:t>
            </w:r>
          </w:p>
          <w:p w14:paraId="658559B1" w14:textId="77777777" w:rsidR="002B4377" w:rsidRPr="00552D5D" w:rsidRDefault="002B4377" w:rsidP="001336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+5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C792" w14:textId="77777777" w:rsidR="002B4377" w:rsidRPr="00552D5D" w:rsidRDefault="002B4377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Unable to cope with:</w:t>
            </w:r>
          </w:p>
          <w:p w14:paraId="62CB17EF" w14:textId="77777777" w:rsidR="002B4377" w:rsidRPr="00552D5D" w:rsidRDefault="002B4377" w:rsidP="002B4377">
            <w:pPr>
              <w:pStyle w:val="NormalWeb"/>
              <w:numPr>
                <w:ilvl w:val="0"/>
                <w:numId w:val="1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4621B3F" w14:textId="77777777" w:rsidR="002B4377" w:rsidRPr="00552D5D" w:rsidRDefault="002B4377" w:rsidP="002B4377">
            <w:pPr>
              <w:pStyle w:val="NormalWeb"/>
              <w:numPr>
                <w:ilvl w:val="0"/>
                <w:numId w:val="1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62BBF72F" w14:textId="77777777" w:rsidR="002B4377" w:rsidRPr="00552D5D" w:rsidRDefault="002B4377" w:rsidP="002B4377">
            <w:pPr>
              <w:pStyle w:val="NormalWeb"/>
              <w:numPr>
                <w:ilvl w:val="0"/>
                <w:numId w:val="1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6006A1DC" w14:textId="77777777" w:rsidR="002B4377" w:rsidRPr="00552D5D" w:rsidRDefault="002B4377" w:rsidP="002B4377">
            <w:pPr>
              <w:pStyle w:val="NormalWeb"/>
              <w:numPr>
                <w:ilvl w:val="0"/>
                <w:numId w:val="1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97C6250" w14:textId="77777777" w:rsidR="002B4377" w:rsidRPr="00552D5D" w:rsidRDefault="002B4377" w:rsidP="002B4377">
            <w:pPr>
              <w:pStyle w:val="NormalWeb"/>
              <w:numPr>
                <w:ilvl w:val="0"/>
                <w:numId w:val="1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EC2" w14:textId="16DC258C" w:rsidR="002B4377" w:rsidRPr="00552D5D" w:rsidRDefault="00D45535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What will</w:t>
            </w:r>
            <w:r w:rsidR="002B4377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manage the over-anxiety:</w:t>
            </w:r>
          </w:p>
          <w:p w14:paraId="7EDB5084" w14:textId="77777777" w:rsidR="002B4377" w:rsidRPr="00552D5D" w:rsidRDefault="002B4377" w:rsidP="002B4377">
            <w:pPr>
              <w:pStyle w:val="NormalWeb"/>
              <w:numPr>
                <w:ilvl w:val="0"/>
                <w:numId w:val="2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EACC234" w14:textId="77777777" w:rsidR="002B4377" w:rsidRPr="00552D5D" w:rsidRDefault="002B4377" w:rsidP="002B4377">
            <w:pPr>
              <w:pStyle w:val="NormalWeb"/>
              <w:numPr>
                <w:ilvl w:val="0"/>
                <w:numId w:val="2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04A30E40" w14:textId="77777777" w:rsidR="002B4377" w:rsidRPr="00552D5D" w:rsidRDefault="002B4377" w:rsidP="002B4377">
            <w:pPr>
              <w:pStyle w:val="NormalWeb"/>
              <w:numPr>
                <w:ilvl w:val="0"/>
                <w:numId w:val="2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E665A0E" w14:textId="77777777" w:rsidR="002B4377" w:rsidRPr="00552D5D" w:rsidRDefault="002B4377" w:rsidP="002B4377">
            <w:pPr>
              <w:pStyle w:val="NormalWeb"/>
              <w:numPr>
                <w:ilvl w:val="0"/>
                <w:numId w:val="2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799BCC1" w14:textId="77777777" w:rsidR="002B4377" w:rsidRPr="00552D5D" w:rsidRDefault="002B4377" w:rsidP="002B4377">
            <w:pPr>
              <w:pStyle w:val="NormalWeb"/>
              <w:numPr>
                <w:ilvl w:val="0"/>
                <w:numId w:val="2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0B9" w14:textId="3270DD5F" w:rsidR="002B4377" w:rsidRPr="00552D5D" w:rsidRDefault="00B2782A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How will we teach and monitor the management of over-anxiety</w:t>
            </w:r>
            <w:r w:rsidR="002B4377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:</w:t>
            </w:r>
          </w:p>
          <w:p w14:paraId="15876D0F" w14:textId="77777777" w:rsidR="002B4377" w:rsidRPr="00552D5D" w:rsidRDefault="002B4377" w:rsidP="002B4377">
            <w:pPr>
              <w:pStyle w:val="NormalWeb"/>
              <w:numPr>
                <w:ilvl w:val="0"/>
                <w:numId w:val="3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076FA69A" w14:textId="77777777" w:rsidR="002B4377" w:rsidRPr="00552D5D" w:rsidRDefault="002B4377" w:rsidP="002B4377">
            <w:pPr>
              <w:pStyle w:val="NormalWeb"/>
              <w:numPr>
                <w:ilvl w:val="0"/>
                <w:numId w:val="3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615726BA" w14:textId="77777777" w:rsidR="002B4377" w:rsidRPr="00552D5D" w:rsidRDefault="002B4377" w:rsidP="002B4377">
            <w:pPr>
              <w:pStyle w:val="NormalWeb"/>
              <w:numPr>
                <w:ilvl w:val="0"/>
                <w:numId w:val="3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6775A408" w14:textId="77777777" w:rsidR="002B4377" w:rsidRPr="00552D5D" w:rsidRDefault="002B4377" w:rsidP="002B4377">
            <w:pPr>
              <w:pStyle w:val="NormalWeb"/>
              <w:numPr>
                <w:ilvl w:val="0"/>
                <w:numId w:val="3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722A76A" w14:textId="77777777" w:rsidR="002B4377" w:rsidRPr="00552D5D" w:rsidRDefault="002B4377" w:rsidP="002B4377">
            <w:pPr>
              <w:pStyle w:val="NormalWeb"/>
              <w:numPr>
                <w:ilvl w:val="0"/>
                <w:numId w:val="3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  <w:tr w:rsidR="002B4377" w:rsidRPr="00552D5D" w14:paraId="0319C586" w14:textId="77777777" w:rsidTr="001336C9">
        <w:trPr>
          <w:cantSplit/>
          <w:trHeight w:val="1587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961C" w14:textId="77777777" w:rsidR="002B4377" w:rsidRPr="00552D5D" w:rsidRDefault="002B4377" w:rsidP="00D766FE">
            <w:pPr>
              <w:jc w:val="center"/>
              <w:rPr>
                <w:rFonts w:eastAsia="MS PGothic" w:cstheme="minorHAnsi"/>
                <w:color w:val="000000" w:themeColor="text1"/>
                <w:kern w:val="24"/>
                <w:sz w:val="3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7987" w14:textId="77777777" w:rsidR="002B4377" w:rsidRPr="00552D5D" w:rsidRDefault="002B4377" w:rsidP="001336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+2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0337" w14:textId="77777777" w:rsidR="002B4377" w:rsidRPr="00552D5D" w:rsidRDefault="002B4377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Vulnerable to being unable to cope with:</w:t>
            </w:r>
          </w:p>
          <w:p w14:paraId="4F632048" w14:textId="77777777" w:rsidR="002B4377" w:rsidRPr="00552D5D" w:rsidRDefault="002B4377" w:rsidP="002B4377">
            <w:pPr>
              <w:pStyle w:val="NormalWeb"/>
              <w:numPr>
                <w:ilvl w:val="0"/>
                <w:numId w:val="4"/>
              </w:numPr>
              <w:spacing w:before="0" w:beforeAutospacing="0" w:after="40" w:afterAutospacing="0"/>
              <w:ind w:left="45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8DA590D" w14:textId="77777777" w:rsidR="002B4377" w:rsidRPr="00552D5D" w:rsidRDefault="002B4377" w:rsidP="002B4377">
            <w:pPr>
              <w:pStyle w:val="NormalWeb"/>
              <w:numPr>
                <w:ilvl w:val="0"/>
                <w:numId w:val="4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5B971AF7" w14:textId="77777777" w:rsidR="002B4377" w:rsidRPr="00552D5D" w:rsidRDefault="002B4377" w:rsidP="002B4377">
            <w:pPr>
              <w:pStyle w:val="NormalWeb"/>
              <w:numPr>
                <w:ilvl w:val="0"/>
                <w:numId w:val="4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E5D" w14:textId="77777777" w:rsidR="002B4377" w:rsidRPr="00552D5D" w:rsidRDefault="002B4377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Monitoring needed:</w:t>
            </w:r>
          </w:p>
          <w:p w14:paraId="4580D08F" w14:textId="77777777" w:rsidR="002B4377" w:rsidRPr="00552D5D" w:rsidRDefault="002B4377" w:rsidP="002B4377">
            <w:pPr>
              <w:pStyle w:val="NormalWeb"/>
              <w:numPr>
                <w:ilvl w:val="0"/>
                <w:numId w:val="7"/>
              </w:numPr>
              <w:spacing w:before="0" w:beforeAutospacing="0" w:after="40" w:afterAutospacing="0"/>
              <w:ind w:left="459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9CDD191" w14:textId="6C1B1274" w:rsidR="002B4377" w:rsidRPr="00552D5D" w:rsidRDefault="002B4377" w:rsidP="002B4377">
            <w:pPr>
              <w:pStyle w:val="NormalWeb"/>
              <w:numPr>
                <w:ilvl w:val="0"/>
                <w:numId w:val="7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67ED9CC9" w14:textId="77777777" w:rsidR="002B4377" w:rsidRPr="00552D5D" w:rsidRDefault="002B4377" w:rsidP="002B4377">
            <w:pPr>
              <w:pStyle w:val="NormalWeb"/>
              <w:numPr>
                <w:ilvl w:val="0"/>
                <w:numId w:val="7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7A1" w14:textId="573EC34D" w:rsidR="002B4377" w:rsidRPr="00552D5D" w:rsidRDefault="00832ED6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Adaptation</w:t>
            </w:r>
            <w:r w:rsidR="002B4377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or contingency needed:</w:t>
            </w:r>
          </w:p>
          <w:p w14:paraId="498B2196" w14:textId="77777777" w:rsidR="002B4377" w:rsidRPr="00552D5D" w:rsidRDefault="002B4377" w:rsidP="002B4377">
            <w:pPr>
              <w:pStyle w:val="NormalWeb"/>
              <w:numPr>
                <w:ilvl w:val="0"/>
                <w:numId w:val="10"/>
              </w:numPr>
              <w:spacing w:before="0" w:beforeAutospacing="0" w:after="40" w:afterAutospacing="0"/>
              <w:ind w:left="458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99456DF" w14:textId="77777777" w:rsidR="002B4377" w:rsidRPr="00552D5D" w:rsidRDefault="002B4377" w:rsidP="002B4377">
            <w:pPr>
              <w:pStyle w:val="NormalWeb"/>
              <w:numPr>
                <w:ilvl w:val="0"/>
                <w:numId w:val="10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4AD5B1FB" w14:textId="77777777" w:rsidR="002B4377" w:rsidRPr="00552D5D" w:rsidRDefault="002B4377" w:rsidP="002B4377">
            <w:pPr>
              <w:pStyle w:val="NormalWeb"/>
              <w:numPr>
                <w:ilvl w:val="0"/>
                <w:numId w:val="10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  <w:tr w:rsidR="002B4377" w:rsidRPr="00552D5D" w14:paraId="19DD3E2C" w14:textId="77777777" w:rsidTr="00D766FE">
        <w:trPr>
          <w:trHeight w:val="45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6945" w14:textId="77777777" w:rsidR="002B4377" w:rsidRPr="00552D5D" w:rsidRDefault="002B4377" w:rsidP="00D766F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2966" w14:textId="77777777" w:rsidR="002B4377" w:rsidRPr="00552D5D" w:rsidRDefault="002B4377" w:rsidP="00D766F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1AC7" w14:textId="77777777" w:rsidR="002B4377" w:rsidRPr="00552D5D" w:rsidRDefault="002B4377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0D46" w14:textId="77777777" w:rsidR="002B4377" w:rsidRPr="00552D5D" w:rsidRDefault="002B4377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0D1F" w14:textId="77777777" w:rsidR="002B4377" w:rsidRPr="00552D5D" w:rsidRDefault="002B4377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2B4377" w:rsidRPr="00552D5D" w14:paraId="57B339A6" w14:textId="77777777" w:rsidTr="001336C9">
        <w:trPr>
          <w:cantSplit/>
          <w:trHeight w:val="158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7A6E4A4" w14:textId="77777777" w:rsidR="002B4377" w:rsidRPr="00552D5D" w:rsidRDefault="002B4377" w:rsidP="00D766FE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8"/>
                <w:szCs w:val="28"/>
              </w:rPr>
              <w:t>Increased dependency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4C6F" w14:textId="7F1904EE" w:rsidR="002B4377" w:rsidRPr="00552D5D" w:rsidRDefault="001336C9" w:rsidP="001336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-2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0489" w14:textId="77777777" w:rsidR="002B4377" w:rsidRPr="00552D5D" w:rsidRDefault="002B4377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Vulnerable to being unable to cope without:</w:t>
            </w:r>
          </w:p>
          <w:p w14:paraId="58A5B6D0" w14:textId="77777777" w:rsidR="002B4377" w:rsidRPr="00552D5D" w:rsidRDefault="002B4377" w:rsidP="002B4377">
            <w:pPr>
              <w:pStyle w:val="NormalWeb"/>
              <w:numPr>
                <w:ilvl w:val="0"/>
                <w:numId w:val="5"/>
              </w:numPr>
              <w:spacing w:before="0" w:beforeAutospacing="0" w:after="40" w:afterAutospacing="0"/>
              <w:ind w:left="45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2D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63287F" w14:textId="77777777" w:rsidR="002B4377" w:rsidRPr="00552D5D" w:rsidRDefault="002B4377" w:rsidP="002B4377">
            <w:pPr>
              <w:pStyle w:val="NormalWeb"/>
              <w:numPr>
                <w:ilvl w:val="0"/>
                <w:numId w:val="5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2D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156F4C" w14:textId="77777777" w:rsidR="002B4377" w:rsidRPr="00552D5D" w:rsidRDefault="002B4377" w:rsidP="002B4377">
            <w:pPr>
              <w:pStyle w:val="NormalWeb"/>
              <w:numPr>
                <w:ilvl w:val="0"/>
                <w:numId w:val="5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2D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450" w14:textId="77777777" w:rsidR="002B4377" w:rsidRPr="00552D5D" w:rsidRDefault="002B4377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Monitoring needed:</w:t>
            </w:r>
          </w:p>
          <w:p w14:paraId="35EFB267" w14:textId="77777777" w:rsidR="002B4377" w:rsidRPr="00552D5D" w:rsidRDefault="002B4377" w:rsidP="002B4377">
            <w:pPr>
              <w:pStyle w:val="NormalWeb"/>
              <w:numPr>
                <w:ilvl w:val="0"/>
                <w:numId w:val="8"/>
              </w:numPr>
              <w:spacing w:before="0" w:beforeAutospacing="0" w:after="40" w:afterAutospacing="0"/>
              <w:ind w:left="459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479BDBE1" w14:textId="77777777" w:rsidR="002B4377" w:rsidRPr="00552D5D" w:rsidRDefault="002B4377" w:rsidP="002B4377">
            <w:pPr>
              <w:pStyle w:val="NormalWeb"/>
              <w:numPr>
                <w:ilvl w:val="0"/>
                <w:numId w:val="8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414F2500" w14:textId="77777777" w:rsidR="002B4377" w:rsidRPr="00552D5D" w:rsidRDefault="002B4377" w:rsidP="002B4377">
            <w:pPr>
              <w:pStyle w:val="NormalWeb"/>
              <w:numPr>
                <w:ilvl w:val="0"/>
                <w:numId w:val="8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7CF" w14:textId="4E6F5335" w:rsidR="002B4377" w:rsidRPr="00552D5D" w:rsidRDefault="00832ED6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Adaptation</w:t>
            </w:r>
            <w:r w:rsidR="002B4377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or contingency needed:</w:t>
            </w:r>
          </w:p>
          <w:p w14:paraId="24A8CCA1" w14:textId="77777777" w:rsidR="002B4377" w:rsidRPr="00552D5D" w:rsidRDefault="002B4377" w:rsidP="002B4377">
            <w:pPr>
              <w:pStyle w:val="NormalWeb"/>
              <w:numPr>
                <w:ilvl w:val="0"/>
                <w:numId w:val="11"/>
              </w:numPr>
              <w:spacing w:before="0" w:beforeAutospacing="0" w:after="40" w:afterAutospacing="0"/>
              <w:ind w:left="458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ABEFA73" w14:textId="77777777" w:rsidR="002B4377" w:rsidRPr="00552D5D" w:rsidRDefault="002B4377" w:rsidP="002B4377">
            <w:pPr>
              <w:pStyle w:val="NormalWeb"/>
              <w:numPr>
                <w:ilvl w:val="0"/>
                <w:numId w:val="11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0B9B164D" w14:textId="77777777" w:rsidR="002B4377" w:rsidRPr="00552D5D" w:rsidRDefault="002B4377" w:rsidP="002B4377">
            <w:pPr>
              <w:pStyle w:val="NormalWeb"/>
              <w:numPr>
                <w:ilvl w:val="0"/>
                <w:numId w:val="11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  <w:tr w:rsidR="002B4377" w:rsidRPr="00552D5D" w14:paraId="5CC172E1" w14:textId="77777777" w:rsidTr="001336C9">
        <w:trPr>
          <w:trHeight w:val="2268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7F8E" w14:textId="77777777" w:rsidR="002B4377" w:rsidRPr="00552D5D" w:rsidRDefault="002B4377" w:rsidP="00D766FE">
            <w:pPr>
              <w:rPr>
                <w:rFonts w:eastAsia="MS PGothic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33CA" w14:textId="77777777" w:rsidR="002B4377" w:rsidRPr="00552D5D" w:rsidRDefault="002B4377" w:rsidP="001336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-3</w:t>
            </w:r>
          </w:p>
          <w:p w14:paraId="27C0B7FB" w14:textId="77777777" w:rsidR="002B4377" w:rsidRPr="00552D5D" w:rsidRDefault="002B4377" w:rsidP="001336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-</w:t>
            </w:r>
          </w:p>
          <w:p w14:paraId="275EEBBB" w14:textId="77777777" w:rsidR="002B4377" w:rsidRPr="00552D5D" w:rsidRDefault="002B4377" w:rsidP="001336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-5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CB6" w14:textId="77777777" w:rsidR="002B4377" w:rsidRPr="00552D5D" w:rsidRDefault="002B4377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Unable to cope without:</w:t>
            </w:r>
          </w:p>
          <w:p w14:paraId="596E42C5" w14:textId="77777777" w:rsidR="002B4377" w:rsidRPr="00552D5D" w:rsidRDefault="002B4377" w:rsidP="002B4377">
            <w:pPr>
              <w:pStyle w:val="NormalWeb"/>
              <w:numPr>
                <w:ilvl w:val="0"/>
                <w:numId w:val="6"/>
              </w:numPr>
              <w:spacing w:before="0" w:beforeAutospacing="0" w:after="40" w:afterAutospacing="0"/>
              <w:ind w:left="45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60454C2" w14:textId="77777777" w:rsidR="002B4377" w:rsidRPr="00552D5D" w:rsidRDefault="002B4377" w:rsidP="002B4377">
            <w:pPr>
              <w:pStyle w:val="NormalWeb"/>
              <w:numPr>
                <w:ilvl w:val="0"/>
                <w:numId w:val="6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1F348479" w14:textId="77777777" w:rsidR="002B4377" w:rsidRPr="00552D5D" w:rsidRDefault="002B4377" w:rsidP="002B4377">
            <w:pPr>
              <w:pStyle w:val="NormalWeb"/>
              <w:numPr>
                <w:ilvl w:val="0"/>
                <w:numId w:val="6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CCAE24F" w14:textId="77777777" w:rsidR="002B4377" w:rsidRPr="00552D5D" w:rsidRDefault="002B4377" w:rsidP="002B4377">
            <w:pPr>
              <w:pStyle w:val="NormalWeb"/>
              <w:numPr>
                <w:ilvl w:val="0"/>
                <w:numId w:val="6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E0F" w14:textId="3BD6B868" w:rsidR="002B4377" w:rsidRPr="00552D5D" w:rsidRDefault="00D45535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What will</w:t>
            </w:r>
            <w:r w:rsidR="002B4377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manage the over-dependency:</w:t>
            </w:r>
          </w:p>
          <w:p w14:paraId="3FE5FBBA" w14:textId="77777777" w:rsidR="002B4377" w:rsidRPr="00552D5D" w:rsidRDefault="002B4377" w:rsidP="002B4377">
            <w:pPr>
              <w:pStyle w:val="NormalWeb"/>
              <w:numPr>
                <w:ilvl w:val="0"/>
                <w:numId w:val="9"/>
              </w:numPr>
              <w:spacing w:before="0" w:beforeAutospacing="0" w:after="40" w:afterAutospacing="0"/>
              <w:ind w:left="459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4F6E615" w14:textId="77777777" w:rsidR="002B4377" w:rsidRPr="00552D5D" w:rsidRDefault="002B4377" w:rsidP="002B4377">
            <w:pPr>
              <w:pStyle w:val="NormalWeb"/>
              <w:numPr>
                <w:ilvl w:val="0"/>
                <w:numId w:val="9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EE5B9D3" w14:textId="77777777" w:rsidR="002B4377" w:rsidRPr="00552D5D" w:rsidRDefault="002B4377" w:rsidP="002B4377">
            <w:pPr>
              <w:pStyle w:val="NormalWeb"/>
              <w:numPr>
                <w:ilvl w:val="0"/>
                <w:numId w:val="9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0E16B9C8" w14:textId="77777777" w:rsidR="002B4377" w:rsidRPr="00552D5D" w:rsidRDefault="002B4377" w:rsidP="002B4377">
            <w:pPr>
              <w:pStyle w:val="NormalWeb"/>
              <w:numPr>
                <w:ilvl w:val="0"/>
                <w:numId w:val="9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3D" w14:textId="77777777" w:rsidR="002B4377" w:rsidRPr="00552D5D" w:rsidRDefault="002B4377" w:rsidP="00D766FE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How will we teach and monitor the reduction of over-dependency:</w:t>
            </w:r>
          </w:p>
          <w:p w14:paraId="2FD6A0E0" w14:textId="77777777" w:rsidR="002B4377" w:rsidRPr="00552D5D" w:rsidRDefault="002B4377" w:rsidP="002B4377">
            <w:pPr>
              <w:pStyle w:val="NormalWeb"/>
              <w:numPr>
                <w:ilvl w:val="0"/>
                <w:numId w:val="12"/>
              </w:numPr>
              <w:spacing w:before="0" w:beforeAutospacing="0" w:after="40" w:afterAutospacing="0"/>
              <w:ind w:left="458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57E67050" w14:textId="77777777" w:rsidR="002B4377" w:rsidRPr="00552D5D" w:rsidRDefault="002B4377" w:rsidP="002B4377">
            <w:pPr>
              <w:pStyle w:val="NormalWeb"/>
              <w:numPr>
                <w:ilvl w:val="0"/>
                <w:numId w:val="12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E6F9D15" w14:textId="77777777" w:rsidR="002B4377" w:rsidRPr="00552D5D" w:rsidRDefault="002B4377" w:rsidP="002B4377">
            <w:pPr>
              <w:pStyle w:val="NormalWeb"/>
              <w:numPr>
                <w:ilvl w:val="0"/>
                <w:numId w:val="12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5AE9F74F" w14:textId="77777777" w:rsidR="002B4377" w:rsidRPr="00552D5D" w:rsidRDefault="002B4377" w:rsidP="002B4377">
            <w:pPr>
              <w:pStyle w:val="NormalWeb"/>
              <w:numPr>
                <w:ilvl w:val="0"/>
                <w:numId w:val="12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</w:tbl>
    <w:p w14:paraId="3AFD3DD1" w14:textId="4CC66EB8" w:rsidR="002B4377" w:rsidRPr="002B4377" w:rsidRDefault="002B4377" w:rsidP="002B4377">
      <w:pPr>
        <w:jc w:val="left"/>
        <w:rPr>
          <w:sz w:val="8"/>
          <w:szCs w:val="8"/>
        </w:rPr>
      </w:pPr>
    </w:p>
    <w:sectPr w:rsidR="002B4377" w:rsidRPr="002B4377" w:rsidSect="002B4377">
      <w:headerReference w:type="first" r:id="rId10"/>
      <w:footerReference w:type="first" r:id="rId11"/>
      <w:pgSz w:w="16838" w:h="11906" w:orient="landscape"/>
      <w:pgMar w:top="1021" w:right="851" w:bottom="709" w:left="85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7F9C" w14:textId="77777777" w:rsidR="00155B9A" w:rsidRDefault="00155B9A" w:rsidP="002B4377">
      <w:r>
        <w:separator/>
      </w:r>
    </w:p>
  </w:endnote>
  <w:endnote w:type="continuationSeparator" w:id="0">
    <w:p w14:paraId="6098B369" w14:textId="77777777" w:rsidR="00155B9A" w:rsidRDefault="00155B9A" w:rsidP="002B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213E" w14:textId="255704CF" w:rsidR="002B4377" w:rsidRPr="002B4377" w:rsidRDefault="002B4377" w:rsidP="002B4377">
    <w:pPr>
      <w:ind w:left="993"/>
      <w:jc w:val="both"/>
      <w:rPr>
        <w:sz w:val="20"/>
        <w:szCs w:val="20"/>
      </w:rPr>
    </w:pPr>
    <w:r w:rsidRPr="004F4267">
      <w:rPr>
        <w:sz w:val="20"/>
        <w:szCs w:val="20"/>
      </w:rPr>
      <w:t>Each individual factor in column 1 should have a linked response in columns 2 and 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3DAE" w14:textId="77777777" w:rsidR="00155B9A" w:rsidRDefault="00155B9A" w:rsidP="002B4377">
      <w:r>
        <w:separator/>
      </w:r>
    </w:p>
  </w:footnote>
  <w:footnote w:type="continuationSeparator" w:id="0">
    <w:p w14:paraId="49ACC7C6" w14:textId="77777777" w:rsidR="00155B9A" w:rsidRDefault="00155B9A" w:rsidP="002B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AAD7" w14:textId="746AED8E" w:rsidR="002B4377" w:rsidRDefault="002B4377">
    <w:pPr>
      <w:pStyle w:val="Header"/>
    </w:pPr>
    <w:r w:rsidRPr="002B4377">
      <w:rPr>
        <w:b/>
        <w:bCs/>
        <w:sz w:val="24"/>
        <w:szCs w:val="24"/>
      </w:rPr>
      <w:t>Predict, Prevent and Progress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97D"/>
    <w:multiLevelType w:val="hybridMultilevel"/>
    <w:tmpl w:val="51DCF9B4"/>
    <w:lvl w:ilvl="0" w:tplc="5732B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E9E"/>
    <w:multiLevelType w:val="hybridMultilevel"/>
    <w:tmpl w:val="F38CF67A"/>
    <w:lvl w:ilvl="0" w:tplc="62E2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7FE"/>
    <w:multiLevelType w:val="hybridMultilevel"/>
    <w:tmpl w:val="5488487A"/>
    <w:lvl w:ilvl="0" w:tplc="1BFA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4BA9"/>
    <w:multiLevelType w:val="hybridMultilevel"/>
    <w:tmpl w:val="CC125058"/>
    <w:lvl w:ilvl="0" w:tplc="6CB25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08C5"/>
    <w:multiLevelType w:val="hybridMultilevel"/>
    <w:tmpl w:val="4320AA00"/>
    <w:lvl w:ilvl="0" w:tplc="B492E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101C"/>
    <w:multiLevelType w:val="hybridMultilevel"/>
    <w:tmpl w:val="8E945F6C"/>
    <w:lvl w:ilvl="0" w:tplc="B7501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3ADA"/>
    <w:multiLevelType w:val="hybridMultilevel"/>
    <w:tmpl w:val="E034C20C"/>
    <w:lvl w:ilvl="0" w:tplc="80585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91443"/>
    <w:multiLevelType w:val="hybridMultilevel"/>
    <w:tmpl w:val="E12C0F92"/>
    <w:lvl w:ilvl="0" w:tplc="6A363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7E42"/>
    <w:multiLevelType w:val="hybridMultilevel"/>
    <w:tmpl w:val="87A07676"/>
    <w:lvl w:ilvl="0" w:tplc="3DC2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7D58"/>
    <w:multiLevelType w:val="hybridMultilevel"/>
    <w:tmpl w:val="E4A40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E06D0"/>
    <w:multiLevelType w:val="hybridMultilevel"/>
    <w:tmpl w:val="1CD8D950"/>
    <w:lvl w:ilvl="0" w:tplc="5B68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A339C"/>
    <w:multiLevelType w:val="hybridMultilevel"/>
    <w:tmpl w:val="DE0C0616"/>
    <w:lvl w:ilvl="0" w:tplc="73EE0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2769">
    <w:abstractNumId w:val="8"/>
  </w:num>
  <w:num w:numId="2" w16cid:durableId="535583827">
    <w:abstractNumId w:val="9"/>
  </w:num>
  <w:num w:numId="3" w16cid:durableId="542594745">
    <w:abstractNumId w:val="11"/>
  </w:num>
  <w:num w:numId="4" w16cid:durableId="1090347765">
    <w:abstractNumId w:val="2"/>
  </w:num>
  <w:num w:numId="5" w16cid:durableId="184222372">
    <w:abstractNumId w:val="1"/>
  </w:num>
  <w:num w:numId="6" w16cid:durableId="2054576605">
    <w:abstractNumId w:val="3"/>
  </w:num>
  <w:num w:numId="7" w16cid:durableId="743915047">
    <w:abstractNumId w:val="5"/>
  </w:num>
  <w:num w:numId="8" w16cid:durableId="797265507">
    <w:abstractNumId w:val="4"/>
  </w:num>
  <w:num w:numId="9" w16cid:durableId="42410236">
    <w:abstractNumId w:val="6"/>
  </w:num>
  <w:num w:numId="10" w16cid:durableId="178738836">
    <w:abstractNumId w:val="10"/>
  </w:num>
  <w:num w:numId="11" w16cid:durableId="875460007">
    <w:abstractNumId w:val="0"/>
  </w:num>
  <w:num w:numId="12" w16cid:durableId="1515143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377"/>
    <w:rsid w:val="001336C9"/>
    <w:rsid w:val="00155B9A"/>
    <w:rsid w:val="002B4377"/>
    <w:rsid w:val="002E341B"/>
    <w:rsid w:val="00583B9E"/>
    <w:rsid w:val="006A48FB"/>
    <w:rsid w:val="00832ED6"/>
    <w:rsid w:val="008975B3"/>
    <w:rsid w:val="00AB0AA6"/>
    <w:rsid w:val="00B2782A"/>
    <w:rsid w:val="00C67268"/>
    <w:rsid w:val="00C74A9E"/>
    <w:rsid w:val="00C77446"/>
    <w:rsid w:val="00D45535"/>
    <w:rsid w:val="00E34196"/>
    <w:rsid w:val="00E5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D9B64"/>
  <w15:chartTrackingRefBased/>
  <w15:docId w15:val="{4C7137E1-0269-4F29-BE49-F8BE4FF3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37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B4377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377"/>
  </w:style>
  <w:style w:type="paragraph" w:styleId="Footer">
    <w:name w:val="footer"/>
    <w:basedOn w:val="Normal"/>
    <w:link w:val="FooterChar"/>
    <w:uiPriority w:val="99"/>
    <w:unhideWhenUsed/>
    <w:rsid w:val="002B4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25e8-1858-4952-8244-078e11b201f0">
      <Terms xmlns="http://schemas.microsoft.com/office/infopath/2007/PartnerControls"/>
    </lcf76f155ced4ddcb4097134ff3c332f>
    <TaxCatchAll xmlns="2e430ee3-1092-4167-a861-cf248682b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EA52F003A4FAB08BF7CBEE244BE" ma:contentTypeVersion="16" ma:contentTypeDescription="Create a new document." ma:contentTypeScope="" ma:versionID="5b03c3c5f322d3947f43905cbefcd435">
  <xsd:schema xmlns:xsd="http://www.w3.org/2001/XMLSchema" xmlns:xs="http://www.w3.org/2001/XMLSchema" xmlns:p="http://schemas.microsoft.com/office/2006/metadata/properties" xmlns:ns2="c1a425e8-1858-4952-8244-078e11b201f0" xmlns:ns3="2e430ee3-1092-4167-a861-cf248682bc0c" xmlns:ns4="983cd0a9-389f-4843-acd8-4fa2c148efe3" targetNamespace="http://schemas.microsoft.com/office/2006/metadata/properties" ma:root="true" ma:fieldsID="69521b1319450ffd57532715efb22cfb" ns2:_="" ns3:_="" ns4:_="">
    <xsd:import namespace="c1a425e8-1858-4952-8244-078e11b201f0"/>
    <xsd:import namespace="2e430ee3-1092-4167-a861-cf248682bc0c"/>
    <xsd:import namespace="983cd0a9-389f-4843-acd8-4fa2c148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25e8-1858-4952-8244-078e11b2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73730e-7cc1-4d85-bd9d-67961e10b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0ee3-1092-4167-a861-cf248682bc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13f6f-4972-4412-9167-4d69846257b7}" ma:internalName="TaxCatchAll" ma:showField="CatchAllData" ma:web="2e430ee3-1092-4167-a861-cf248682b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d0a9-389f-4843-acd8-4fa2c148efe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2BB11-A1DE-411A-89FE-3A0F3BF7290A}">
  <ds:schemaRefs>
    <ds:schemaRef ds:uri="http://purl.org/dc/dcmitype/"/>
    <ds:schemaRef ds:uri="c1a425e8-1858-4952-8244-078e11b201f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e430ee3-1092-4167-a861-cf248682bc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97BBB4-D089-4E52-81FA-58922C9F2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86A0A-D1F8-4EA7-A068-9A2422045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</dc:creator>
  <cp:keywords/>
  <dc:description/>
  <cp:lastModifiedBy>Philippa</cp:lastModifiedBy>
  <cp:revision>15</cp:revision>
  <cp:lastPrinted>2023-07-17T09:25:00Z</cp:lastPrinted>
  <dcterms:created xsi:type="dcterms:W3CDTF">2023-06-09T10:17:00Z</dcterms:created>
  <dcterms:modified xsi:type="dcterms:W3CDTF">2023-07-17T09:26:00Z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0x0101001FB8EEA52F003A4FAB08BF7CBEE244BE</vt:lpwstr>
  </property>
  <property fmtid="{D5CDD505-2E9C-101B-9397-08002B2CF9AE}" pid="3" name="MediaServiceImageTags">
    <vt:lpwstr/>
  </property>
</Properties>
</file>